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15" w:rsidRDefault="00C452CA" w:rsidP="00762670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ТАБЛИЦА</w:t>
      </w:r>
    </w:p>
    <w:p w:rsidR="00C452CA" w:rsidRDefault="00C452CA" w:rsidP="00C452CA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Замечаний и предложений по итогам проведения</w:t>
      </w:r>
    </w:p>
    <w:p w:rsidR="003D7B45" w:rsidRPr="00C0548F" w:rsidRDefault="00C452CA" w:rsidP="00C452CA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</w:t>
      </w:r>
      <w:r w:rsidR="006E061F" w:rsidRPr="004053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ублично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го </w:t>
      </w:r>
      <w:r w:rsidR="006E061F" w:rsidRPr="004053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обсуждени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я</w:t>
      </w:r>
      <w:r w:rsidR="006E061F" w:rsidRPr="004053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6F4B3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проект</w:t>
      </w:r>
      <w:r w:rsidR="00C054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ов</w:t>
      </w:r>
      <w:r w:rsidR="006F4B3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</w:t>
      </w:r>
      <w:r w:rsidR="00C054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ых</w:t>
      </w:r>
      <w:r w:rsidR="006F4B3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программ</w:t>
      </w:r>
      <w:r w:rsidR="006E061F" w:rsidRPr="004053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A07016" w:rsidRPr="004053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Темрюкского городского поселения Темрюкского района</w:t>
      </w:r>
      <w:r w:rsidRPr="00C054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C452CA" w:rsidRPr="00C452CA" w:rsidRDefault="00C452CA" w:rsidP="00C45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Наименование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проектов постановлений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Темрюкского городского поселения Темрюкского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9D4CD0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CD0">
        <w:rPr>
          <w:rFonts w:ascii="Times New Roman" w:eastAsia="Times New Roman" w:hAnsi="Times New Roman" w:cs="Times New Roman"/>
          <w:sz w:val="28"/>
          <w:szCs w:val="28"/>
        </w:rPr>
        <w:t>Темрюкского городского поселения Темрюкского района</w:t>
      </w:r>
      <w:r w:rsidR="009D4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452C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Развитие муниципальной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сл</w:t>
      </w:r>
      <w:r w:rsidRPr="00C452C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ужбы»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r w:rsidRPr="00C452C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«Противодействие коррупции».</w:t>
      </w:r>
    </w:p>
    <w:p w:rsidR="00C0548F" w:rsidRPr="00C0548F" w:rsidRDefault="00C0548F" w:rsidP="00C452CA">
      <w:pPr>
        <w:pStyle w:val="a5"/>
        <w:pBdr>
          <w:bottom w:val="single" w:sz="4" w:space="7" w:color="E4E7E9"/>
        </w:pBdr>
        <w:shd w:val="clear" w:color="auto" w:fill="FFFFFF"/>
        <w:spacing w:before="121" w:after="12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F4B3E" w:rsidRPr="004053B3" w:rsidRDefault="00C452CA" w:rsidP="007626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Даты н</w:t>
      </w:r>
      <w:r w:rsidR="006F4B3E" w:rsidRPr="004053B3">
        <w:rPr>
          <w:rFonts w:ascii="Times New Roman" w:eastAsia="Times New Roman" w:hAnsi="Times New Roman" w:cs="Times New Roman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F4B3E" w:rsidRPr="004053B3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публичного обсужден</w:t>
      </w:r>
      <w:r w:rsidR="007102DB">
        <w:rPr>
          <w:rFonts w:ascii="Times New Roman" w:eastAsia="Times New Roman" w:hAnsi="Times New Roman" w:cs="Times New Roman"/>
          <w:sz w:val="28"/>
          <w:szCs w:val="28"/>
        </w:rPr>
        <w:t xml:space="preserve">ия – </w:t>
      </w:r>
      <w:r w:rsidR="00C0548F">
        <w:rPr>
          <w:rFonts w:ascii="Times New Roman" w:eastAsia="Times New Roman" w:hAnsi="Times New Roman" w:cs="Times New Roman"/>
          <w:sz w:val="28"/>
          <w:szCs w:val="28"/>
        </w:rPr>
        <w:t>03</w:t>
      </w:r>
      <w:r w:rsidR="006F4B3E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6F4B3E" w:rsidRPr="004053B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0548F">
        <w:rPr>
          <w:rFonts w:ascii="Times New Roman" w:eastAsia="Times New Roman" w:hAnsi="Times New Roman" w:cs="Times New Roman"/>
          <w:sz w:val="28"/>
          <w:szCs w:val="28"/>
        </w:rPr>
        <w:t>8</w:t>
      </w:r>
      <w:r w:rsidR="006F4B3E" w:rsidRPr="004053B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F4B3E" w:rsidRPr="004053B3" w:rsidRDefault="006F4B3E" w:rsidP="007626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B3">
        <w:rPr>
          <w:rFonts w:ascii="Times New Roman" w:eastAsia="Times New Roman" w:hAnsi="Times New Roman" w:cs="Times New Roman"/>
          <w:sz w:val="28"/>
          <w:szCs w:val="28"/>
        </w:rPr>
        <w:t>Окончание проведения публичного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обсуждения – </w:t>
      </w:r>
      <w:r w:rsidR="00C054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774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4053B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0548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3B3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6F4B3E" w:rsidRPr="0047292F" w:rsidRDefault="006F4B3E" w:rsidP="00762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размещения проектов муниципальных программ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Темрюкского городского поселения Темрюкского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Темрюкского городского поселения Темрюкского района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admtemruk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6F15FD">
        <w:rPr>
          <w:rFonts w:ascii="Times New Roman" w:eastAsia="Times New Roman" w:hAnsi="Times New Roman" w:cs="Times New Roman"/>
          <w:sz w:val="28"/>
          <w:szCs w:val="28"/>
        </w:rPr>
        <w:t xml:space="preserve"> в разделах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«З</w:t>
      </w:r>
      <w:r w:rsidR="006F15FD" w:rsidRP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аконопроекты (проекты муниципальных правовых актов)</w:t>
      </w:r>
      <w:r w:rsid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» и «У</w:t>
      </w:r>
      <w:r w:rsidR="006F15FD" w:rsidRP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частие в программах - проекты целевых программ</w:t>
      </w:r>
      <w:r w:rsid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tbl>
      <w:tblPr>
        <w:tblW w:w="10555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5"/>
      </w:tblGrid>
      <w:tr w:rsidR="00C452CA" w:rsidTr="00C452C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555" w:type="dxa"/>
            <w:tcBorders>
              <w:bottom w:val="single" w:sz="4" w:space="0" w:color="E4E7E9"/>
            </w:tcBorders>
          </w:tcPr>
          <w:p w:rsidR="00C452CA" w:rsidRDefault="00C452CA" w:rsidP="009D4CD0">
            <w:pPr>
              <w:shd w:val="clear" w:color="auto" w:fill="FFFFFF"/>
              <w:spacing w:after="0" w:line="240" w:lineRule="auto"/>
              <w:ind w:left="-5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Замечаний, предложений о внесении дополнений,</w:t>
            </w:r>
            <w:r w:rsidR="009D4CD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изменений в опубликованные проекты постановлений </w:t>
            </w:r>
            <w:r w:rsidRPr="00C452C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администрации Темрюкского городского поселения Темрюкского района</w:t>
            </w:r>
            <w:r w:rsidR="009D4CD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«</w:t>
            </w:r>
            <w:r w:rsidR="009D4CD0" w:rsidRPr="009D4CD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Об утверждении муниципальных программ  Темрюкского городского поселения Темрюкского района «Развитие муниципальной службы», «Противодействие коррупции»</w:t>
            </w:r>
            <w:r w:rsidR="009D4CD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не поступало</w:t>
            </w:r>
            <w:r w:rsidR="009D4CD0" w:rsidRPr="009D4CD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</w:p>
        </w:tc>
      </w:tr>
    </w:tbl>
    <w:p w:rsidR="009D4CD0" w:rsidRDefault="009D4CD0" w:rsidP="00E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4CD0" w:rsidRDefault="009D4CD0" w:rsidP="00E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4CD0" w:rsidRDefault="009D4CD0" w:rsidP="00E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48F" w:rsidRDefault="00C0548F" w:rsidP="00E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 кадров администрации</w:t>
      </w:r>
    </w:p>
    <w:p w:rsidR="00C0548F" w:rsidRDefault="00C0548F" w:rsidP="00E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Темрюкского городского поселения</w:t>
      </w:r>
    </w:p>
    <w:p w:rsidR="00E14F95" w:rsidRPr="00E14F95" w:rsidRDefault="00C0548F" w:rsidP="00E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Темрюкского района</w:t>
      </w:r>
      <w:r w:rsidR="00E14F95" w:rsidRPr="00E14F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E14F9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14F95" w:rsidRPr="00E14F9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14F95" w:rsidRPr="00E14F9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Рафикова</w:t>
      </w:r>
      <w:proofErr w:type="spellEnd"/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E061F" w:rsidRDefault="006E061F">
      <w:pPr>
        <w:rPr>
          <w:rFonts w:ascii="Times New Roman" w:hAnsi="Times New Roman" w:cs="Times New Roman"/>
          <w:sz w:val="28"/>
          <w:szCs w:val="28"/>
        </w:rPr>
      </w:pPr>
    </w:p>
    <w:sectPr w:rsidR="006E061F" w:rsidSect="00F709D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F13"/>
    <w:multiLevelType w:val="hybridMultilevel"/>
    <w:tmpl w:val="9BB4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0C698A"/>
    <w:multiLevelType w:val="hybridMultilevel"/>
    <w:tmpl w:val="55D8A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1F"/>
    <w:rsid w:val="0007661C"/>
    <w:rsid w:val="0012551B"/>
    <w:rsid w:val="001478FA"/>
    <w:rsid w:val="001843AE"/>
    <w:rsid w:val="001A33CB"/>
    <w:rsid w:val="001D0A63"/>
    <w:rsid w:val="001D6CFB"/>
    <w:rsid w:val="001F1737"/>
    <w:rsid w:val="00256D0D"/>
    <w:rsid w:val="0030774D"/>
    <w:rsid w:val="00357F5F"/>
    <w:rsid w:val="00397469"/>
    <w:rsid w:val="003D7B45"/>
    <w:rsid w:val="004053B3"/>
    <w:rsid w:val="004454A3"/>
    <w:rsid w:val="0047292F"/>
    <w:rsid w:val="004C1789"/>
    <w:rsid w:val="004E66E7"/>
    <w:rsid w:val="005D0D01"/>
    <w:rsid w:val="006611DC"/>
    <w:rsid w:val="006E061F"/>
    <w:rsid w:val="006F15FD"/>
    <w:rsid w:val="006F4B3E"/>
    <w:rsid w:val="007102DB"/>
    <w:rsid w:val="00762670"/>
    <w:rsid w:val="007C157E"/>
    <w:rsid w:val="00843315"/>
    <w:rsid w:val="00891E3E"/>
    <w:rsid w:val="009640AB"/>
    <w:rsid w:val="00981E1D"/>
    <w:rsid w:val="009D4CD0"/>
    <w:rsid w:val="00A07016"/>
    <w:rsid w:val="00A441D4"/>
    <w:rsid w:val="00A700E5"/>
    <w:rsid w:val="00A75032"/>
    <w:rsid w:val="00B84496"/>
    <w:rsid w:val="00C0548F"/>
    <w:rsid w:val="00C452CA"/>
    <w:rsid w:val="00C96AA6"/>
    <w:rsid w:val="00CE7C21"/>
    <w:rsid w:val="00CF5F34"/>
    <w:rsid w:val="00DE00CB"/>
    <w:rsid w:val="00E14F95"/>
    <w:rsid w:val="00E3716A"/>
    <w:rsid w:val="00E83410"/>
    <w:rsid w:val="00F0419A"/>
    <w:rsid w:val="00F709D4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61F"/>
  </w:style>
  <w:style w:type="paragraph" w:styleId="a3">
    <w:name w:val="Normal (Web)"/>
    <w:basedOn w:val="a"/>
    <w:uiPriority w:val="99"/>
    <w:unhideWhenUsed/>
    <w:rsid w:val="006E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061F"/>
  </w:style>
  <w:style w:type="character" w:styleId="a4">
    <w:name w:val="Hyperlink"/>
    <w:basedOn w:val="a0"/>
    <w:uiPriority w:val="99"/>
    <w:unhideWhenUsed/>
    <w:rsid w:val="006E06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7292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709D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61F"/>
  </w:style>
  <w:style w:type="paragraph" w:styleId="a3">
    <w:name w:val="Normal (Web)"/>
    <w:basedOn w:val="a"/>
    <w:uiPriority w:val="99"/>
    <w:unhideWhenUsed/>
    <w:rsid w:val="006E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061F"/>
  </w:style>
  <w:style w:type="character" w:styleId="a4">
    <w:name w:val="Hyperlink"/>
    <w:basedOn w:val="a0"/>
    <w:uiPriority w:val="99"/>
    <w:unhideWhenUsed/>
    <w:rsid w:val="006E06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7292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709D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Антикоррупция</cp:lastModifiedBy>
  <cp:revision>2</cp:revision>
  <cp:lastPrinted>2018-09-26T06:30:00Z</cp:lastPrinted>
  <dcterms:created xsi:type="dcterms:W3CDTF">2018-11-13T10:58:00Z</dcterms:created>
  <dcterms:modified xsi:type="dcterms:W3CDTF">2018-11-13T10:58:00Z</dcterms:modified>
</cp:coreProperties>
</file>